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Son beş yıl içerisinde bilişim alanında katıldığı hizmet</w:t>
      </w:r>
      <w:r w:rsidR="0031722F">
        <w:t xml:space="preserve"> </w:t>
      </w:r>
      <w:r>
        <w:t xml:space="preserve">içi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BT Rehber Öğretmene ikinci veya üçüncü FATİH Projesi Okulunun sorumluluğu da</w:t>
      </w:r>
      <w:r w:rsidR="0031722F">
        <w:rPr>
          <w:b/>
        </w:rPr>
        <w:t xml:space="preserve"> </w:t>
      </w:r>
      <w:r w:rsidRPr="00B86390">
        <w:rPr>
          <w:b/>
        </w:rPr>
        <w:t>verebilecektir.</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A340BD" w:rsidRDefault="00A340BD" w:rsidP="00681EBB">
      <w:pPr>
        <w:ind w:firstLine="426"/>
        <w:jc w:val="both"/>
        <w:rPr>
          <w:b/>
          <w:sz w:val="28"/>
        </w:rPr>
      </w:pPr>
      <w:r w:rsidRPr="00A340BD">
        <w:rPr>
          <w:b/>
          <w:sz w:val="28"/>
        </w:rPr>
        <w:t>Görev almak için gerekli şartları taşıyarak başvuru yapan öğretmenler Uzaktan Eğitim süreci dâhil görevlendirme süresince mesai saatleri içerisinde görevlendirildikleri okulda bulunmayı kabul ve taahhüt etmiş sayılırlar.</w:t>
      </w:r>
    </w:p>
    <w:p w:rsidR="00A340BD" w:rsidRPr="00A340BD" w:rsidRDefault="00A340BD" w:rsidP="00681EBB">
      <w:pPr>
        <w:ind w:firstLine="426"/>
        <w:jc w:val="both"/>
        <w:rPr>
          <w:b/>
          <w:sz w:val="28"/>
        </w:rPr>
      </w:pPr>
    </w:p>
    <w:p w:rsidR="005B15E1" w:rsidRDefault="005B15E1" w:rsidP="005B15E1">
      <w:pPr>
        <w:pStyle w:val="ListeParagraf"/>
        <w:numPr>
          <w:ilvl w:val="0"/>
          <w:numId w:val="1"/>
        </w:numPr>
        <w:rPr>
          <w:b/>
        </w:rPr>
      </w:pPr>
      <w:r>
        <w:rPr>
          <w:b/>
        </w:rPr>
        <w:lastRenderedPageBreak/>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rsidR="0031722F">
        <w:t xml:space="preserve"> </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31722F">
        <w:t>24</w:t>
      </w:r>
      <w:proofErr w:type="gramEnd"/>
      <w:r w:rsidR="00E03F0E">
        <w:t xml:space="preserve"> </w:t>
      </w:r>
      <w:r>
        <w:t xml:space="preserve"> – </w:t>
      </w:r>
      <w:r w:rsidR="00A340BD">
        <w:t>26</w:t>
      </w:r>
      <w:r w:rsidR="0031722F">
        <w:t xml:space="preserve"> Ağustos</w:t>
      </w:r>
      <w:r w:rsidR="00F37D9F">
        <w:t xml:space="preserve"> 2020</w:t>
      </w:r>
      <w:r>
        <w:t xml:space="preserve"> tarihleri arasında Başvuru ve Değerlendirme alanında belirlenen işlemler ile yapılacaktır.</w:t>
      </w:r>
    </w:p>
    <w:p w:rsidR="005B15E1" w:rsidRPr="00965EBE" w:rsidRDefault="00520605" w:rsidP="00965EBE">
      <w:pPr>
        <w:jc w:val="both"/>
        <w:rPr>
          <w:b/>
          <w:u w:val="single"/>
        </w:rPr>
      </w:pPr>
      <w:r>
        <w:tab/>
        <w:t xml:space="preserve">Görevlendirme yapılacak okul tarafından, görevlendirme teklifleri </w:t>
      </w:r>
      <w:r w:rsidR="00A340BD">
        <w:rPr>
          <w:b/>
          <w:sz w:val="24"/>
          <w:szCs w:val="24"/>
        </w:rPr>
        <w:t>26</w:t>
      </w:r>
      <w:r w:rsidR="00F37D9F">
        <w:rPr>
          <w:b/>
          <w:sz w:val="24"/>
          <w:szCs w:val="24"/>
        </w:rPr>
        <w:t xml:space="preserve"> </w:t>
      </w:r>
      <w:r w:rsidR="0031722F">
        <w:rPr>
          <w:b/>
          <w:sz w:val="24"/>
          <w:szCs w:val="24"/>
        </w:rPr>
        <w:t>Ağustos</w:t>
      </w:r>
      <w:r w:rsidR="0051217A">
        <w:rPr>
          <w:b/>
          <w:sz w:val="24"/>
          <w:szCs w:val="24"/>
        </w:rPr>
        <w:t xml:space="preserve"> </w:t>
      </w:r>
      <w:r w:rsidR="0031722F">
        <w:rPr>
          <w:b/>
          <w:sz w:val="24"/>
          <w:szCs w:val="24"/>
        </w:rPr>
        <w:t xml:space="preserve">2020 </w:t>
      </w:r>
      <w:proofErr w:type="gramStart"/>
      <w:r w:rsidR="0031722F">
        <w:rPr>
          <w:b/>
          <w:sz w:val="24"/>
          <w:szCs w:val="24"/>
        </w:rPr>
        <w:t>Çarşamba</w:t>
      </w:r>
      <w:r w:rsidR="00E03F0E">
        <w:rPr>
          <w:b/>
          <w:sz w:val="24"/>
          <w:szCs w:val="24"/>
        </w:rPr>
        <w:t xml:space="preserve"> </w:t>
      </w:r>
      <w:r w:rsidR="0031722F">
        <w:rPr>
          <w:b/>
          <w:sz w:val="24"/>
          <w:szCs w:val="24"/>
        </w:rPr>
        <w:t xml:space="preserve"> günü</w:t>
      </w:r>
      <w:proofErr w:type="gramEnd"/>
      <w:r w:rsidR="0031722F">
        <w:rPr>
          <w:b/>
          <w:sz w:val="24"/>
          <w:szCs w:val="24"/>
        </w:rPr>
        <w:t xml:space="preserve"> saat 17</w:t>
      </w:r>
      <w:r w:rsidRPr="00886B3D">
        <w:rPr>
          <w:b/>
          <w:sz w:val="24"/>
          <w:szCs w:val="24"/>
        </w:rPr>
        <w:t>:00</w:t>
      </w:r>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Pr="0051217A" w:rsidRDefault="00520605" w:rsidP="00965EBE">
      <w:pPr>
        <w:jc w:val="both"/>
      </w:pPr>
      <w:r>
        <w:tab/>
      </w:r>
      <w:r w:rsidRPr="0051217A">
        <w:t xml:space="preserve">İlgili teklifler komisyonca incelenerek valilik oluru ile görevlendirme yapılacaktır. Görevlendirme olurunda aksine bir ibare olmadığı takdirde </w:t>
      </w:r>
      <w:r w:rsidR="0031722F">
        <w:t>31 Ağustos 2020 - 22 Ocak 2021 tarihleri arası için yapılacaktır.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1722F"/>
    <w:rsid w:val="00330A27"/>
    <w:rsid w:val="00474AD3"/>
    <w:rsid w:val="0051217A"/>
    <w:rsid w:val="00520605"/>
    <w:rsid w:val="005B15E1"/>
    <w:rsid w:val="00631914"/>
    <w:rsid w:val="00681EBB"/>
    <w:rsid w:val="0069373D"/>
    <w:rsid w:val="006F1404"/>
    <w:rsid w:val="006F3EAC"/>
    <w:rsid w:val="0072635C"/>
    <w:rsid w:val="00727DDA"/>
    <w:rsid w:val="00743BD7"/>
    <w:rsid w:val="0077312D"/>
    <w:rsid w:val="007D5794"/>
    <w:rsid w:val="00806A8C"/>
    <w:rsid w:val="00886B3D"/>
    <w:rsid w:val="008E2C53"/>
    <w:rsid w:val="00901EA4"/>
    <w:rsid w:val="0091241F"/>
    <w:rsid w:val="009360A2"/>
    <w:rsid w:val="00965EBE"/>
    <w:rsid w:val="00A340BD"/>
    <w:rsid w:val="00A60A5B"/>
    <w:rsid w:val="00AB36F9"/>
    <w:rsid w:val="00B27F0C"/>
    <w:rsid w:val="00B86390"/>
    <w:rsid w:val="00C86C27"/>
    <w:rsid w:val="00CB36AB"/>
    <w:rsid w:val="00D25CE4"/>
    <w:rsid w:val="00DA053D"/>
    <w:rsid w:val="00E03F0E"/>
    <w:rsid w:val="00F37D9F"/>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1781</Words>
  <Characters>10158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OrhanDOGRUOZ</cp:lastModifiedBy>
  <cp:revision>4</cp:revision>
  <dcterms:created xsi:type="dcterms:W3CDTF">2020-01-17T08:26:00Z</dcterms:created>
  <dcterms:modified xsi:type="dcterms:W3CDTF">2020-08-24T09:13:00Z</dcterms:modified>
</cp:coreProperties>
</file>